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5DD48" w14:textId="7F548E08" w:rsidR="00074EE1" w:rsidRPr="00D30418" w:rsidRDefault="00074EE1" w:rsidP="00074EE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3041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80FD8">
        <w:rPr>
          <w:rFonts w:ascii="Times New Roman" w:hAnsi="Times New Roman" w:cs="Times New Roman"/>
          <w:sz w:val="28"/>
          <w:szCs w:val="28"/>
        </w:rPr>
        <w:t>2</w:t>
      </w:r>
    </w:p>
    <w:p w14:paraId="1C670367" w14:textId="77777777" w:rsidR="00074EE1" w:rsidRPr="00D30418" w:rsidRDefault="00074EE1" w:rsidP="00074EE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14:paraId="36FA3DA4" w14:textId="77777777" w:rsidR="00074EE1" w:rsidRPr="00D30418" w:rsidRDefault="00074EE1" w:rsidP="00074E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0418">
        <w:rPr>
          <w:rFonts w:ascii="Times New Roman" w:hAnsi="Times New Roman" w:cs="Times New Roman"/>
          <w:sz w:val="28"/>
          <w:szCs w:val="28"/>
        </w:rPr>
        <w:t>ЗАЯВЛЕНИЕ</w:t>
      </w:r>
    </w:p>
    <w:p w14:paraId="391B9166" w14:textId="65D55490" w:rsidR="00074EE1" w:rsidRPr="00D30418" w:rsidRDefault="00380FD8" w:rsidP="00074E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74EE1">
        <w:rPr>
          <w:rFonts w:ascii="Times New Roman" w:hAnsi="Times New Roman" w:cs="Times New Roman"/>
          <w:sz w:val="28"/>
          <w:szCs w:val="28"/>
        </w:rPr>
        <w:t xml:space="preserve"> </w:t>
      </w:r>
      <w:r w:rsidR="007E60E8">
        <w:rPr>
          <w:rFonts w:ascii="Times New Roman" w:hAnsi="Times New Roman" w:cs="Times New Roman"/>
          <w:sz w:val="28"/>
          <w:szCs w:val="28"/>
        </w:rPr>
        <w:t>ПРЕДОСТАВЛЕНИИ</w:t>
      </w:r>
      <w:r w:rsidR="002C65BF">
        <w:rPr>
          <w:rFonts w:ascii="Times New Roman" w:hAnsi="Times New Roman" w:cs="Times New Roman"/>
          <w:sz w:val="28"/>
          <w:szCs w:val="28"/>
        </w:rPr>
        <w:t xml:space="preserve"> СУБСИДИИ</w:t>
      </w:r>
    </w:p>
    <w:p w14:paraId="71A5C134" w14:textId="2276361B" w:rsidR="00074EE1" w:rsidRDefault="00074EE1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  <w:r w:rsidR="00E476F2">
        <w:rPr>
          <w:rFonts w:ascii="Times New Roman" w:hAnsi="Times New Roman" w:cs="Times New Roman"/>
          <w:sz w:val="28"/>
          <w:szCs w:val="28"/>
        </w:rPr>
        <w:t>__________</w:t>
      </w:r>
    </w:p>
    <w:p w14:paraId="7EF1EF35" w14:textId="77777777" w:rsidR="00074EE1" w:rsidRPr="00D30418" w:rsidRDefault="00074EE1" w:rsidP="00074EE1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272C642" w14:textId="3E3BA8EB" w:rsidR="00074EE1" w:rsidRDefault="00074EE1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418">
        <w:rPr>
          <w:rFonts w:ascii="Times New Roman" w:hAnsi="Times New Roman" w:cs="Times New Roman"/>
          <w:sz w:val="28"/>
          <w:szCs w:val="28"/>
        </w:rPr>
        <w:t xml:space="preserve">1. Полное наименование – Получателя субсидии, ИНН, КПП: </w:t>
      </w:r>
      <w:r w:rsidR="00E476F2">
        <w:rPr>
          <w:rFonts w:ascii="Times New Roman" w:hAnsi="Times New Roman" w:cs="Times New Roman"/>
          <w:sz w:val="28"/>
          <w:szCs w:val="28"/>
        </w:rPr>
        <w:t>____________________________</w:t>
      </w:r>
      <w:r w:rsidR="00A03CBD">
        <w:rPr>
          <w:rFonts w:ascii="Times New Roman" w:hAnsi="Times New Roman" w:cs="Times New Roman"/>
          <w:sz w:val="28"/>
          <w:szCs w:val="28"/>
        </w:rPr>
        <w:t>______________________________</w:t>
      </w:r>
      <w:bookmarkStart w:id="0" w:name="_GoBack"/>
      <w:bookmarkEnd w:id="0"/>
      <w:r w:rsidR="00E476F2">
        <w:rPr>
          <w:rFonts w:ascii="Times New Roman" w:hAnsi="Times New Roman" w:cs="Times New Roman"/>
          <w:sz w:val="28"/>
          <w:szCs w:val="28"/>
        </w:rPr>
        <w:t>_________</w:t>
      </w:r>
    </w:p>
    <w:p w14:paraId="40CC6231" w14:textId="0A0D2A64" w:rsidR="00E476F2" w:rsidRDefault="00E476F2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361FF45A" w14:textId="379053B4" w:rsidR="00E476F2" w:rsidRPr="00E476F2" w:rsidRDefault="00E476F2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4FE2FAFC" w14:textId="2EC92B9E" w:rsidR="00074EE1" w:rsidRDefault="00074EE1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418">
        <w:rPr>
          <w:rFonts w:ascii="Times New Roman" w:hAnsi="Times New Roman" w:cs="Times New Roman"/>
          <w:sz w:val="28"/>
          <w:szCs w:val="28"/>
        </w:rPr>
        <w:t xml:space="preserve">2. Размер запрашиваемой субсидии: </w:t>
      </w:r>
      <w:r w:rsidR="00E476F2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14:paraId="1A3C976F" w14:textId="218A3573" w:rsidR="00E476F2" w:rsidRPr="00E476F2" w:rsidRDefault="00E476F2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51C368A4" w14:textId="34DB1497" w:rsidR="00074EE1" w:rsidRPr="00D30418" w:rsidRDefault="007E60E8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74EE1" w:rsidRPr="00D30418">
        <w:rPr>
          <w:rFonts w:ascii="Times New Roman" w:hAnsi="Times New Roman" w:cs="Times New Roman"/>
          <w:sz w:val="28"/>
          <w:szCs w:val="28"/>
        </w:rPr>
        <w:t xml:space="preserve">. Сумма субсидии </w:t>
      </w:r>
      <w:r w:rsidR="00074EE1" w:rsidRPr="0034358A">
        <w:rPr>
          <w:rFonts w:ascii="Times New Roman" w:hAnsi="Times New Roman" w:cs="Times New Roman"/>
          <w:sz w:val="28"/>
          <w:szCs w:val="28"/>
          <w:u w:val="single"/>
        </w:rPr>
        <w:t xml:space="preserve">за </w:t>
      </w:r>
      <w:r w:rsidR="00E476F2">
        <w:rPr>
          <w:rFonts w:ascii="Times New Roman" w:hAnsi="Times New Roman" w:cs="Times New Roman"/>
          <w:sz w:val="28"/>
          <w:szCs w:val="28"/>
          <w:u w:val="single"/>
        </w:rPr>
        <w:t>2025</w:t>
      </w:r>
      <w:r w:rsidR="00074EE1" w:rsidRPr="0034358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14:paraId="13CD368A" w14:textId="61FC6638" w:rsidR="00E476F2" w:rsidRDefault="007E60E8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74EE1" w:rsidRPr="00D30418">
        <w:rPr>
          <w:rFonts w:ascii="Times New Roman" w:hAnsi="Times New Roman" w:cs="Times New Roman"/>
          <w:sz w:val="28"/>
          <w:szCs w:val="28"/>
        </w:rPr>
        <w:t xml:space="preserve">. Юридический адрес Получателя субсидии </w:t>
      </w:r>
      <w:r w:rsidR="00E476F2"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50C49C60" w14:textId="76DB2AFE" w:rsidR="00E476F2" w:rsidRDefault="00E476F2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70E4FF47" w14:textId="7A3CEFF3" w:rsidR="004173ED" w:rsidRPr="00E476F2" w:rsidRDefault="007E60E8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74EE1" w:rsidRPr="00D30418">
        <w:rPr>
          <w:rFonts w:ascii="Times New Roman" w:hAnsi="Times New Roman" w:cs="Times New Roman"/>
          <w:sz w:val="28"/>
          <w:szCs w:val="28"/>
        </w:rPr>
        <w:t xml:space="preserve">. Банковские реквизиты Получателя субсидии для зачисления средств </w:t>
      </w:r>
      <w:r w:rsidR="00852814" w:rsidRPr="00D30418">
        <w:rPr>
          <w:rFonts w:ascii="Times New Roman" w:hAnsi="Times New Roman" w:cs="Times New Roman"/>
          <w:sz w:val="28"/>
          <w:szCs w:val="28"/>
        </w:rPr>
        <w:t xml:space="preserve">субсидии: </w:t>
      </w:r>
      <w:r w:rsidR="00852814">
        <w:rPr>
          <w:rFonts w:ascii="Times New Roman" w:hAnsi="Times New Roman" w:cs="Times New Roman"/>
          <w:sz w:val="28"/>
          <w:szCs w:val="28"/>
        </w:rPr>
        <w:t xml:space="preserve"> </w:t>
      </w:r>
      <w:r w:rsidR="001E3856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7EE0EB2" w14:textId="31A816AB" w:rsidR="004173ED" w:rsidRDefault="00E476F2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</w:t>
      </w:r>
    </w:p>
    <w:p w14:paraId="14075C51" w14:textId="1C2238E9" w:rsidR="00074EE1" w:rsidRPr="00D30418" w:rsidRDefault="00074EE1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418">
        <w:rPr>
          <w:rFonts w:ascii="Times New Roman" w:hAnsi="Times New Roman" w:cs="Times New Roman"/>
          <w:sz w:val="28"/>
          <w:szCs w:val="28"/>
        </w:rPr>
        <w:t>Приложение:</w:t>
      </w:r>
    </w:p>
    <w:p w14:paraId="584031D8" w14:textId="4D86B5DB" w:rsidR="004C3BDD" w:rsidRDefault="00E476F2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14:paraId="2A2E4E83" w14:textId="1F26FA7B" w:rsidR="00E476F2" w:rsidRDefault="00E476F2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14:paraId="43FB6A3A" w14:textId="3563F822" w:rsidR="00E476F2" w:rsidRDefault="00E476F2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</w:p>
    <w:p w14:paraId="5BF0E85C" w14:textId="77777777" w:rsidR="00074EE1" w:rsidRPr="00D30418" w:rsidRDefault="00074EE1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40EF3E1" w14:textId="636E545F" w:rsidR="00074EE1" w:rsidRPr="00D30418" w:rsidRDefault="00074EE1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418">
        <w:rPr>
          <w:rFonts w:ascii="Times New Roman" w:hAnsi="Times New Roman" w:cs="Times New Roman"/>
          <w:sz w:val="28"/>
          <w:szCs w:val="28"/>
        </w:rPr>
        <w:t>(</w:t>
      </w:r>
      <w:r w:rsidR="00852814" w:rsidRPr="00D30418">
        <w:rPr>
          <w:rFonts w:ascii="Times New Roman" w:hAnsi="Times New Roman" w:cs="Times New Roman"/>
          <w:sz w:val="28"/>
          <w:szCs w:val="28"/>
        </w:rPr>
        <w:t>Примечание: перечень прилагаемых к</w:t>
      </w:r>
      <w:r w:rsidRPr="00D30418">
        <w:rPr>
          <w:rFonts w:ascii="Times New Roman" w:hAnsi="Times New Roman" w:cs="Times New Roman"/>
          <w:sz w:val="28"/>
          <w:szCs w:val="28"/>
        </w:rPr>
        <w:t xml:space="preserve"> заявлению </w:t>
      </w:r>
      <w:r w:rsidR="00852814" w:rsidRPr="00D30418">
        <w:rPr>
          <w:rFonts w:ascii="Times New Roman" w:hAnsi="Times New Roman" w:cs="Times New Roman"/>
          <w:sz w:val="28"/>
          <w:szCs w:val="28"/>
        </w:rPr>
        <w:t>документов определяется</w:t>
      </w:r>
      <w:r w:rsidRPr="00D30418">
        <w:rPr>
          <w:rFonts w:ascii="Times New Roman" w:hAnsi="Times New Roman" w:cs="Times New Roman"/>
          <w:sz w:val="28"/>
          <w:szCs w:val="28"/>
        </w:rPr>
        <w:t xml:space="preserve"> в </w:t>
      </w:r>
      <w:r w:rsidRPr="00036490">
        <w:rPr>
          <w:rFonts w:ascii="Times New Roman" w:hAnsi="Times New Roman" w:cs="Times New Roman"/>
          <w:sz w:val="28"/>
          <w:szCs w:val="28"/>
        </w:rPr>
        <w:t xml:space="preserve">соответствии с п. </w:t>
      </w:r>
      <w:r w:rsidR="00380FD8">
        <w:rPr>
          <w:rFonts w:ascii="Times New Roman" w:hAnsi="Times New Roman" w:cs="Times New Roman"/>
          <w:sz w:val="28"/>
          <w:szCs w:val="28"/>
        </w:rPr>
        <w:t>2</w:t>
      </w:r>
      <w:r w:rsidR="00036490" w:rsidRPr="00036490">
        <w:rPr>
          <w:rFonts w:ascii="Times New Roman" w:hAnsi="Times New Roman" w:cs="Times New Roman"/>
          <w:sz w:val="28"/>
          <w:szCs w:val="28"/>
        </w:rPr>
        <w:t>.</w:t>
      </w:r>
      <w:r w:rsidR="00380FD8">
        <w:rPr>
          <w:rFonts w:ascii="Times New Roman" w:hAnsi="Times New Roman" w:cs="Times New Roman"/>
          <w:sz w:val="28"/>
          <w:szCs w:val="28"/>
        </w:rPr>
        <w:t>10</w:t>
      </w:r>
      <w:r w:rsidRPr="00036490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D30418">
        <w:rPr>
          <w:rFonts w:ascii="Times New Roman" w:hAnsi="Times New Roman" w:cs="Times New Roman"/>
          <w:sz w:val="28"/>
          <w:szCs w:val="28"/>
        </w:rPr>
        <w:t>)</w:t>
      </w:r>
    </w:p>
    <w:p w14:paraId="0CAECC25" w14:textId="77777777" w:rsidR="00074EE1" w:rsidRPr="00D30418" w:rsidRDefault="00074EE1" w:rsidP="00074E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8DA4CE8" w14:textId="3F17B9BA" w:rsidR="00074EE1" w:rsidRPr="00D30418" w:rsidRDefault="00E476F2" w:rsidP="00074EE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074EE1">
        <w:rPr>
          <w:rFonts w:ascii="Times New Roman" w:hAnsi="Times New Roman" w:cs="Times New Roman"/>
          <w:sz w:val="28"/>
          <w:szCs w:val="28"/>
        </w:rPr>
        <w:t xml:space="preserve">  </w:t>
      </w:r>
      <w:r w:rsidR="00074EE1" w:rsidRPr="00D30418">
        <w:rPr>
          <w:rFonts w:ascii="Times New Roman" w:hAnsi="Times New Roman" w:cs="Times New Roman"/>
          <w:sz w:val="28"/>
          <w:szCs w:val="28"/>
        </w:rPr>
        <w:t xml:space="preserve"> </w:t>
      </w:r>
      <w:r w:rsidR="00074EE1">
        <w:rPr>
          <w:rFonts w:ascii="Times New Roman" w:hAnsi="Times New Roman" w:cs="Times New Roman"/>
          <w:sz w:val="28"/>
          <w:szCs w:val="28"/>
        </w:rPr>
        <w:t xml:space="preserve">______________/ </w:t>
      </w:r>
    </w:p>
    <w:p w14:paraId="59C5333A" w14:textId="77777777" w:rsidR="00074EE1" w:rsidRPr="00D30418" w:rsidRDefault="00074EE1" w:rsidP="00074EE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D4B14D4" w14:textId="42E939E4" w:rsidR="00074EE1" w:rsidRPr="00D30418" w:rsidRDefault="00074EE1" w:rsidP="00074EE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бухгалтер   ____________/ </w:t>
      </w:r>
    </w:p>
    <w:p w14:paraId="446B0446" w14:textId="77777777" w:rsidR="00074EE1" w:rsidRDefault="00074EE1" w:rsidP="00074EE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30418">
        <w:rPr>
          <w:rFonts w:ascii="Times New Roman" w:hAnsi="Times New Roman" w:cs="Times New Roman"/>
          <w:sz w:val="28"/>
          <w:szCs w:val="28"/>
        </w:rPr>
        <w:t>М.П.</w:t>
      </w:r>
    </w:p>
    <w:p w14:paraId="0C3CF502" w14:textId="3C667D7F" w:rsidR="00E476F2" w:rsidRDefault="00E476F2" w:rsidP="00074EE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 наличии)</w:t>
      </w:r>
    </w:p>
    <w:p w14:paraId="588FC3A0" w14:textId="77777777" w:rsidR="00074EE1" w:rsidRDefault="00074EE1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E50B4EF" w14:textId="77777777" w:rsidR="00074EE1" w:rsidRDefault="00074EE1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475AA2B" w14:textId="77777777" w:rsidR="008774AC" w:rsidRDefault="008774AC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FEB5ECA" w14:textId="77777777" w:rsidR="008774AC" w:rsidRDefault="008774AC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05F7482" w14:textId="77777777" w:rsidR="008774AC" w:rsidRDefault="008774AC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AA7A392" w14:textId="77777777" w:rsidR="00380FD8" w:rsidRDefault="00380FD8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C3AD076" w14:textId="77777777" w:rsidR="00380FD8" w:rsidRDefault="00380FD8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75C1016" w14:textId="77777777" w:rsidR="00380FD8" w:rsidRDefault="00380FD8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1E2184C" w14:textId="77777777" w:rsidR="00380FD8" w:rsidRDefault="00380FD8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9CB028F" w14:textId="77777777" w:rsidR="00380FD8" w:rsidRDefault="00380FD8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ECE3158" w14:textId="77777777" w:rsidR="007E60E8" w:rsidRDefault="007E60E8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747BE62" w14:textId="77777777" w:rsidR="007E60E8" w:rsidRDefault="007E60E8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365F7F08" w14:textId="77777777" w:rsidR="007E60E8" w:rsidRDefault="007E60E8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899300C" w14:textId="77777777" w:rsidR="007E60E8" w:rsidRDefault="007E60E8" w:rsidP="00074EE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E461F69" w14:textId="77777777" w:rsidR="00232B9C" w:rsidRDefault="00232B9C" w:rsidP="00232B9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B3C0EB8" w14:textId="77777777" w:rsidR="00A75B40" w:rsidRDefault="00A75B40"/>
    <w:sectPr w:rsidR="00A75B40" w:rsidSect="00074EE1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05"/>
    <w:rsid w:val="00036490"/>
    <w:rsid w:val="00074EE1"/>
    <w:rsid w:val="00130185"/>
    <w:rsid w:val="001E3856"/>
    <w:rsid w:val="0023263C"/>
    <w:rsid w:val="00232B9C"/>
    <w:rsid w:val="00261FA6"/>
    <w:rsid w:val="0026204D"/>
    <w:rsid w:val="002C65BF"/>
    <w:rsid w:val="00380FD8"/>
    <w:rsid w:val="00401DDE"/>
    <w:rsid w:val="004028C8"/>
    <w:rsid w:val="00414B9F"/>
    <w:rsid w:val="004173ED"/>
    <w:rsid w:val="00426B75"/>
    <w:rsid w:val="004C3BDD"/>
    <w:rsid w:val="006E5F80"/>
    <w:rsid w:val="00756FD4"/>
    <w:rsid w:val="007B5EAE"/>
    <w:rsid w:val="007E60E8"/>
    <w:rsid w:val="00852814"/>
    <w:rsid w:val="008774AC"/>
    <w:rsid w:val="00897037"/>
    <w:rsid w:val="008C09A3"/>
    <w:rsid w:val="00901EDC"/>
    <w:rsid w:val="00932534"/>
    <w:rsid w:val="00977641"/>
    <w:rsid w:val="00A03CBD"/>
    <w:rsid w:val="00A41105"/>
    <w:rsid w:val="00A75B40"/>
    <w:rsid w:val="00B26274"/>
    <w:rsid w:val="00B74319"/>
    <w:rsid w:val="00C4238C"/>
    <w:rsid w:val="00D52254"/>
    <w:rsid w:val="00D94604"/>
    <w:rsid w:val="00DA2453"/>
    <w:rsid w:val="00E476F2"/>
    <w:rsid w:val="00E84F99"/>
    <w:rsid w:val="00E96E19"/>
    <w:rsid w:val="00EF5C93"/>
    <w:rsid w:val="00F0293C"/>
    <w:rsid w:val="00F53088"/>
    <w:rsid w:val="00FC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416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2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225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476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2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225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476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Маза Екатерина Сергеевна</cp:lastModifiedBy>
  <cp:revision>6</cp:revision>
  <cp:lastPrinted>2020-11-26T03:44:00Z</cp:lastPrinted>
  <dcterms:created xsi:type="dcterms:W3CDTF">2025-04-01T06:24:00Z</dcterms:created>
  <dcterms:modified xsi:type="dcterms:W3CDTF">2025-04-04T02:54:00Z</dcterms:modified>
</cp:coreProperties>
</file>